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4D" w:rsidRPr="00FE1BA4" w:rsidRDefault="00676E4D" w:rsidP="00676E4D"/>
    <w:p w:rsidR="00676E4D" w:rsidRPr="00FE1BA4" w:rsidRDefault="00676E4D" w:rsidP="00676E4D">
      <w:r>
        <w:rPr>
          <w:noProof/>
        </w:rPr>
        <w:drawing>
          <wp:anchor distT="0" distB="0" distL="114300" distR="114300" simplePos="0" relativeHeight="251660288" behindDoc="1" locked="0" layoutInCell="1" allowOverlap="1" wp14:anchorId="16C10412" wp14:editId="05C5E46F">
            <wp:simplePos x="0" y="0"/>
            <wp:positionH relativeFrom="column">
              <wp:posOffset>119380</wp:posOffset>
            </wp:positionH>
            <wp:positionV relativeFrom="paragraph">
              <wp:posOffset>101600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i/>
          <w:noProof/>
          <w:spacing w:val="-6"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D92B27" wp14:editId="0D592CD2">
                <wp:simplePos x="0" y="0"/>
                <wp:positionH relativeFrom="column">
                  <wp:posOffset>2164080</wp:posOffset>
                </wp:positionH>
                <wp:positionV relativeFrom="paragraph">
                  <wp:posOffset>101600</wp:posOffset>
                </wp:positionV>
                <wp:extent cx="4000500" cy="800100"/>
                <wp:effectExtent l="3810" t="2540" r="0" b="0"/>
                <wp:wrapThrough wrapText="bothSides">
                  <wp:wrapPolygon edited="0">
                    <wp:start x="-62" y="0"/>
                    <wp:lineTo x="-62" y="21034"/>
                    <wp:lineTo x="21600" y="21034"/>
                    <wp:lineTo x="21600" y="0"/>
                    <wp:lineTo x="-62" y="0"/>
                  </wp:wrapPolygon>
                </wp:wrapThrough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E4D" w:rsidRPr="006C4D82" w:rsidRDefault="00676E4D" w:rsidP="00676E4D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6E4D" w:rsidRPr="00DD5CB0" w:rsidRDefault="00676E4D" w:rsidP="00676E4D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D5CB0">
                              <w:rPr>
                                <w:rFonts w:ascii="Verdana" w:hAnsi="Verdana" w:cs="Arial"/>
                                <w:b/>
                                <w:sz w:val="40"/>
                                <w:szCs w:val="40"/>
                              </w:rPr>
                              <w:t xml:space="preserve">OBEC KARLOVICE </w:t>
                            </w:r>
                          </w:p>
                          <w:p w:rsidR="00676E4D" w:rsidRPr="00DD5CB0" w:rsidRDefault="00676E4D" w:rsidP="00676E4D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DD5CB0">
                              <w:rPr>
                                <w:rFonts w:ascii="Verdana" w:hAnsi="Verdana" w:cs="Arial"/>
                                <w:b/>
                              </w:rPr>
                              <w:t>Karlovice 47, 763 02 Zlín,  IČO: 46276076</w:t>
                            </w:r>
                          </w:p>
                          <w:p w:rsidR="00676E4D" w:rsidRPr="00DD5CB0" w:rsidRDefault="00676E4D" w:rsidP="00676E4D">
                            <w:pPr>
                              <w:jc w:val="right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0.4pt;margin-top:8pt;width:31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" stroked="f">
                <v:textbox>
                  <w:txbxContent>
                    <w:p w:rsidR="00676E4D" w:rsidRPr="006C4D82" w:rsidRDefault="00676E4D" w:rsidP="00676E4D">
                      <w:pPr>
                        <w:jc w:val="right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:rsidR="00676E4D" w:rsidRPr="00DD5CB0" w:rsidRDefault="00676E4D" w:rsidP="00676E4D">
                      <w:pPr>
                        <w:jc w:val="right"/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</w:pPr>
                      <w:r w:rsidRPr="00DD5CB0">
                        <w:rPr>
                          <w:rFonts w:ascii="Verdana" w:hAnsi="Verdana" w:cs="Arial"/>
                          <w:b/>
                          <w:sz w:val="40"/>
                          <w:szCs w:val="40"/>
                        </w:rPr>
                        <w:t xml:space="preserve">OBEC KARLOVICE </w:t>
                      </w:r>
                    </w:p>
                    <w:p w:rsidR="00676E4D" w:rsidRPr="00DD5CB0" w:rsidRDefault="00676E4D" w:rsidP="00676E4D">
                      <w:pPr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  <w:r w:rsidRPr="00DD5CB0">
                        <w:rPr>
                          <w:rFonts w:ascii="Verdana" w:hAnsi="Verdana" w:cs="Arial"/>
                          <w:b/>
                        </w:rPr>
                        <w:t>Karlovice 47, 763 02 Zlín,  IČO: 46276076</w:t>
                      </w:r>
                    </w:p>
                    <w:p w:rsidR="00676E4D" w:rsidRPr="00DD5CB0" w:rsidRDefault="00676E4D" w:rsidP="00676E4D">
                      <w:pPr>
                        <w:jc w:val="right"/>
                        <w:rPr>
                          <w:rFonts w:ascii="Verdana" w:hAnsi="Verdana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76E4D" w:rsidRPr="00FE1BA4" w:rsidRDefault="00676E4D" w:rsidP="00676E4D"/>
    <w:p w:rsidR="00676E4D" w:rsidRPr="00FE1BA4" w:rsidRDefault="00676E4D" w:rsidP="00676E4D"/>
    <w:p w:rsidR="00676E4D" w:rsidRPr="00FE1BA4" w:rsidRDefault="00676E4D" w:rsidP="00676E4D"/>
    <w:p w:rsidR="00676E4D" w:rsidRPr="00FE1BA4" w:rsidRDefault="00676E4D" w:rsidP="00676E4D"/>
    <w:p w:rsidR="00676E4D" w:rsidRPr="00FE1BA4" w:rsidRDefault="00676E4D" w:rsidP="00676E4D">
      <w:pPr>
        <w:rPr>
          <w:sz w:val="24"/>
          <w:szCs w:val="24"/>
        </w:rPr>
      </w:pPr>
    </w:p>
    <w:p w:rsidR="00676E4D" w:rsidRPr="00FE1BA4" w:rsidRDefault="00676E4D" w:rsidP="00676E4D"/>
    <w:p w:rsidR="00676E4D" w:rsidRPr="00FE1BA4" w:rsidRDefault="00676E4D" w:rsidP="00676E4D"/>
    <w:p w:rsidR="00676E4D" w:rsidRPr="00FE1BA4" w:rsidRDefault="00676E4D" w:rsidP="00676E4D"/>
    <w:p w:rsidR="00676E4D" w:rsidRPr="00FE1BA4" w:rsidRDefault="00676E4D" w:rsidP="00676E4D">
      <w:pPr>
        <w:ind w:firstLine="708"/>
      </w:pPr>
    </w:p>
    <w:tbl>
      <w:tblPr>
        <w:tblW w:w="145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8478"/>
        <w:gridCol w:w="824"/>
        <w:gridCol w:w="4226"/>
      </w:tblGrid>
      <w:tr w:rsidR="00676E4D" w:rsidRPr="00FE1BA4" w:rsidTr="005D5397">
        <w:trPr>
          <w:cantSplit/>
          <w:trHeight w:val="384"/>
        </w:trPr>
        <w:tc>
          <w:tcPr>
            <w:tcW w:w="9497" w:type="dxa"/>
            <w:gridSpan w:val="2"/>
          </w:tcPr>
          <w:p w:rsidR="00676E4D" w:rsidRPr="00FE1BA4" w:rsidRDefault="00676E4D" w:rsidP="005D5397"/>
        </w:tc>
        <w:tc>
          <w:tcPr>
            <w:tcW w:w="824" w:type="dxa"/>
            <w:vMerge w:val="restart"/>
          </w:tcPr>
          <w:p w:rsidR="00676E4D" w:rsidRPr="00FE1BA4" w:rsidRDefault="00676E4D" w:rsidP="005D5397"/>
        </w:tc>
        <w:tc>
          <w:tcPr>
            <w:tcW w:w="4226" w:type="dxa"/>
            <w:vMerge w:val="restart"/>
          </w:tcPr>
          <w:p w:rsidR="00676E4D" w:rsidRPr="00FE1BA4" w:rsidRDefault="00676E4D" w:rsidP="005D5397">
            <w:pPr>
              <w:ind w:left="213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76E4D" w:rsidRPr="00FE1BA4" w:rsidTr="005D5397">
        <w:trPr>
          <w:cantSplit/>
          <w:trHeight w:val="432"/>
        </w:trPr>
        <w:tc>
          <w:tcPr>
            <w:tcW w:w="1019" w:type="dxa"/>
            <w:vAlign w:val="center"/>
          </w:tcPr>
          <w:p w:rsidR="00676E4D" w:rsidRPr="00FE1BA4" w:rsidRDefault="00676E4D" w:rsidP="005D5397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676E4D" w:rsidRDefault="00676E4D" w:rsidP="005D5397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                ZÁMĚR OBCE KARLOVICE</w:t>
            </w:r>
          </w:p>
          <w:p w:rsidR="00B474DF" w:rsidRDefault="00B474DF" w:rsidP="005D5397">
            <w:pPr>
              <w:rPr>
                <w:rFonts w:ascii="Arial" w:hAnsi="Arial"/>
                <w:sz w:val="32"/>
                <w:szCs w:val="32"/>
              </w:rPr>
            </w:pPr>
          </w:p>
          <w:p w:rsidR="00676E4D" w:rsidRPr="007E07DC" w:rsidRDefault="00B474DF" w:rsidP="005D53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</w:tr>
      <w:tr w:rsidR="00676E4D" w:rsidRPr="00FE1BA4" w:rsidTr="005D5397">
        <w:trPr>
          <w:cantSplit/>
          <w:trHeight w:val="410"/>
        </w:trPr>
        <w:tc>
          <w:tcPr>
            <w:tcW w:w="1019" w:type="dxa"/>
            <w:vAlign w:val="center"/>
          </w:tcPr>
          <w:p w:rsidR="00676E4D" w:rsidRPr="00FE1BA4" w:rsidRDefault="00676E4D" w:rsidP="005D5397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676E4D" w:rsidRPr="00FE1BA4" w:rsidRDefault="00676E4D" w:rsidP="005D5397">
            <w:pPr>
              <w:rPr>
                <w:rFonts w:ascii="Arial" w:hAnsi="Arial"/>
                <w:sz w:val="16"/>
              </w:rPr>
            </w:pPr>
          </w:p>
        </w:tc>
        <w:tc>
          <w:tcPr>
            <w:tcW w:w="824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</w:tr>
      <w:tr w:rsidR="00676E4D" w:rsidRPr="00FE1BA4" w:rsidTr="005D5397">
        <w:trPr>
          <w:cantSplit/>
          <w:trHeight w:val="415"/>
        </w:trPr>
        <w:tc>
          <w:tcPr>
            <w:tcW w:w="1019" w:type="dxa"/>
            <w:vAlign w:val="center"/>
          </w:tcPr>
          <w:p w:rsidR="00676E4D" w:rsidRPr="00FE1BA4" w:rsidRDefault="00676E4D" w:rsidP="005D5397">
            <w:pPr>
              <w:rPr>
                <w:rFonts w:ascii="Arial" w:hAnsi="Arial"/>
              </w:rPr>
            </w:pPr>
          </w:p>
        </w:tc>
        <w:tc>
          <w:tcPr>
            <w:tcW w:w="8478" w:type="dxa"/>
            <w:vAlign w:val="center"/>
          </w:tcPr>
          <w:p w:rsidR="00676E4D" w:rsidRPr="00FE1BA4" w:rsidRDefault="00676E4D" w:rsidP="005D5397">
            <w:pPr>
              <w:rPr>
                <w:rFonts w:ascii="Arial" w:hAnsi="Arial"/>
                <w:sz w:val="16"/>
              </w:rPr>
            </w:pPr>
          </w:p>
        </w:tc>
        <w:tc>
          <w:tcPr>
            <w:tcW w:w="824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</w:tr>
      <w:tr w:rsidR="00676E4D" w:rsidRPr="00FE1BA4" w:rsidTr="005D5397">
        <w:trPr>
          <w:cantSplit/>
          <w:trHeight w:val="407"/>
        </w:trPr>
        <w:tc>
          <w:tcPr>
            <w:tcW w:w="1019" w:type="dxa"/>
            <w:vAlign w:val="center"/>
          </w:tcPr>
          <w:p w:rsidR="00B474DF" w:rsidRPr="00FE1BA4" w:rsidRDefault="00B474DF" w:rsidP="005D5397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478" w:type="dxa"/>
            <w:vAlign w:val="center"/>
          </w:tcPr>
          <w:p w:rsidR="00676E4D" w:rsidRPr="00FE1BA4" w:rsidRDefault="00676E4D" w:rsidP="00B474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  <w:tc>
          <w:tcPr>
            <w:tcW w:w="4226" w:type="dxa"/>
            <w:vMerge/>
          </w:tcPr>
          <w:p w:rsidR="00676E4D" w:rsidRPr="00FE1BA4" w:rsidRDefault="00676E4D" w:rsidP="005D5397">
            <w:pPr>
              <w:rPr>
                <w:rFonts w:ascii="Arial" w:hAnsi="Arial"/>
                <w:sz w:val="18"/>
              </w:rPr>
            </w:pPr>
          </w:p>
        </w:tc>
      </w:tr>
      <w:tr w:rsidR="00676E4D" w:rsidRPr="00FE1BA4" w:rsidTr="005D5397">
        <w:trPr>
          <w:cantSplit/>
          <w:trHeight w:val="406"/>
        </w:trPr>
        <w:tc>
          <w:tcPr>
            <w:tcW w:w="14547" w:type="dxa"/>
            <w:gridSpan w:val="4"/>
          </w:tcPr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Obec Karlovice vyhlašuje záměr prodat hasičský automobil tovární značky Avia 31 K/5.</w:t>
            </w:r>
          </w:p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</w:p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</w:p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</w:p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</w:p>
          <w:p w:rsidR="00676E4D" w:rsidRDefault="00676E4D" w:rsidP="005D5397">
            <w:pPr>
              <w:ind w:left="-496" w:firstLine="49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Druh vozidla: nákladní automobil, speciální požární vozidlo</w:t>
            </w:r>
            <w:r>
              <w:rPr>
                <w:rFonts w:ascii="Arial" w:hAnsi="Arial"/>
                <w:sz w:val="24"/>
                <w:szCs w:val="24"/>
              </w:rPr>
              <w:br/>
              <w:t>Rok Datum první registrace vozidla v ČR: 7. 2.1986</w:t>
            </w:r>
          </w:p>
          <w:p w:rsidR="00676E4D" w:rsidRDefault="00676E4D" w:rsidP="005D539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Bez STK</w:t>
            </w:r>
          </w:p>
          <w:p w:rsidR="00900084" w:rsidRDefault="00900084" w:rsidP="005D539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Cena 20 000,- Kč, dohoda možná.</w:t>
            </w:r>
          </w:p>
          <w:p w:rsidR="00676E4D" w:rsidRPr="006F37D2" w:rsidRDefault="00676E4D" w:rsidP="005D5397">
            <w:pPr>
              <w:pStyle w:val="Odstavecseseznamem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Své návrhy a připomínky podávejte písemně do 6. 10. 2021.</w:t>
      </w: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Lubomír Řehůřek</w:t>
      </w: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starosta obce</w:t>
      </w: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Vyvěšeno:   20. 9. 2021</w:t>
      </w: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Bude sňato:  </w:t>
      </w:r>
      <w:proofErr w:type="gramStart"/>
      <w:r>
        <w:rPr>
          <w:rFonts w:ascii="Arial" w:hAnsi="Arial"/>
          <w:sz w:val="22"/>
        </w:rPr>
        <w:t>6.10. 2021</w:t>
      </w:r>
      <w:proofErr w:type="gramEnd"/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676E4D" w:rsidRPr="002E0286" w:rsidRDefault="00676E4D" w:rsidP="00676E4D">
      <w:pPr>
        <w:pStyle w:val="Zptenadresa"/>
        <w:framePr w:w="0" w:hRule="auto" w:hSpace="0" w:vSpace="0" w:wrap="auto" w:vAnchor="margin" w:hAnchor="text" w:xAlign="left" w:yAlign="inline"/>
        <w:rPr>
          <w:rFonts w:ascii="Arial" w:hAnsi="Arial" w:cs="Arial"/>
        </w:rPr>
      </w:pPr>
      <w:r w:rsidRPr="002E0286">
        <w:rPr>
          <w:rFonts w:ascii="Arial" w:hAnsi="Arial" w:cs="Arial"/>
          <w:b/>
        </w:rPr>
        <w:t xml:space="preserve">OBECNÍ ÚŘAD KARLOVICE </w:t>
      </w:r>
      <w:r>
        <w:rPr>
          <w:rFonts w:ascii="Arial" w:hAnsi="Arial" w:cs="Arial"/>
          <w:b/>
        </w:rPr>
        <w:t xml:space="preserve"> </w:t>
      </w:r>
      <w:r w:rsidRPr="002E0286"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 </w:t>
      </w:r>
      <w:r w:rsidRPr="002E0286">
        <w:rPr>
          <w:rFonts w:ascii="Arial" w:hAnsi="Arial" w:cs="Arial"/>
        </w:rPr>
        <w:t>Karlovice 47 * 763 02 Zlín 4</w:t>
      </w:r>
      <w:r w:rsidRPr="002E0286">
        <w:rPr>
          <w:rFonts w:ascii="Arial" w:hAnsi="Arial" w:cs="Arial"/>
        </w:rPr>
        <w:tab/>
        <w:t xml:space="preserve"> * </w:t>
      </w:r>
      <w:proofErr w:type="gramStart"/>
      <w:r w:rsidRPr="002E0286">
        <w:rPr>
          <w:rFonts w:ascii="Arial" w:hAnsi="Arial" w:cs="Arial"/>
        </w:rPr>
        <w:t>Č.Ú</w:t>
      </w:r>
      <w:r>
        <w:rPr>
          <w:rFonts w:ascii="Arial" w:hAnsi="Arial" w:cs="Arial"/>
        </w:rPr>
        <w:t>.</w:t>
      </w:r>
      <w:r w:rsidRPr="002E0286">
        <w:rPr>
          <w:rFonts w:ascii="Arial" w:hAnsi="Arial" w:cs="Arial"/>
        </w:rPr>
        <w:t xml:space="preserve"> 25624</w:t>
      </w:r>
      <w:r>
        <w:rPr>
          <w:rFonts w:ascii="Arial" w:hAnsi="Arial" w:cs="Arial"/>
        </w:rPr>
        <w:t>661/0100</w:t>
      </w:r>
      <w:proofErr w:type="gramEnd"/>
      <w:r>
        <w:rPr>
          <w:rFonts w:ascii="Arial" w:hAnsi="Arial" w:cs="Arial"/>
        </w:rPr>
        <w:t xml:space="preserve"> KB Zlín *</w:t>
      </w:r>
    </w:p>
    <w:p w:rsidR="00676E4D" w:rsidRDefault="00676E4D" w:rsidP="00676E4D">
      <w:pPr>
        <w:pStyle w:val="Zptenadresa"/>
        <w:framePr w:w="0" w:hRule="auto" w:hSpace="0" w:vSpace="0" w:wrap="auto" w:vAnchor="margin" w:hAnchor="text" w:xAlign="left" w:yAlign="inline"/>
        <w:rPr>
          <w:rFonts w:ascii="Arial" w:hAnsi="Arial" w:cs="Arial"/>
        </w:rPr>
      </w:pPr>
      <w:r w:rsidRPr="002E0286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</w:t>
      </w:r>
      <w:r w:rsidRPr="002E0286">
        <w:rPr>
          <w:rFonts w:ascii="Arial" w:hAnsi="Arial" w:cs="Arial"/>
        </w:rPr>
        <w:t>/FAX:</w:t>
      </w:r>
      <w:r>
        <w:rPr>
          <w:rFonts w:ascii="Arial" w:hAnsi="Arial" w:cs="Arial"/>
        </w:rPr>
        <w:t xml:space="preserve"> </w:t>
      </w:r>
      <w:r w:rsidRPr="002E0286">
        <w:rPr>
          <w:rFonts w:ascii="Arial" w:hAnsi="Arial" w:cs="Arial"/>
        </w:rPr>
        <w:t>+420 5779920</w:t>
      </w:r>
      <w:r>
        <w:rPr>
          <w:rFonts w:ascii="Arial" w:hAnsi="Arial" w:cs="Arial"/>
        </w:rPr>
        <w:t>06</w:t>
      </w:r>
      <w:r w:rsidRPr="002E0286">
        <w:rPr>
          <w:rFonts w:ascii="Arial" w:hAnsi="Arial" w:cs="Arial"/>
        </w:rPr>
        <w:t xml:space="preserve"> * E mail: </w:t>
      </w:r>
      <w:hyperlink r:id="rId6" w:history="1">
        <w:r w:rsidRPr="002E0286">
          <w:rPr>
            <w:rStyle w:val="Hypertextovodkaz"/>
            <w:rFonts w:ascii="Arial" w:hAnsi="Arial" w:cs="Arial"/>
          </w:rPr>
          <w:t>karlovice@zlin.cz</w:t>
        </w:r>
      </w:hyperlink>
      <w:r w:rsidRPr="002E0286">
        <w:rPr>
          <w:rFonts w:ascii="Arial" w:hAnsi="Arial" w:cs="Arial"/>
        </w:rPr>
        <w:t xml:space="preserve"> * </w:t>
      </w:r>
      <w:hyperlink r:id="rId7" w:history="1">
        <w:r w:rsidRPr="007738B1">
          <w:rPr>
            <w:rStyle w:val="Hypertextovodkaz"/>
            <w:rFonts w:ascii="Arial" w:hAnsi="Arial" w:cs="Arial"/>
          </w:rPr>
          <w:t>Www.obeckarlovice.eU</w:t>
        </w:r>
      </w:hyperlink>
    </w:p>
    <w:p w:rsidR="00676E4D" w:rsidRDefault="00676E4D" w:rsidP="00676E4D">
      <w:pPr>
        <w:tabs>
          <w:tab w:val="left" w:pos="851"/>
        </w:tabs>
        <w:ind w:right="567"/>
        <w:rPr>
          <w:rFonts w:ascii="Arial" w:hAnsi="Arial"/>
          <w:sz w:val="22"/>
        </w:rPr>
      </w:pPr>
    </w:p>
    <w:p w:rsidR="009E4DAB" w:rsidRDefault="009E4DAB"/>
    <w:sectPr w:rsidR="009E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D"/>
    <w:rsid w:val="00676E4D"/>
    <w:rsid w:val="00900084"/>
    <w:rsid w:val="009E4DAB"/>
    <w:rsid w:val="00B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6E4D"/>
    <w:rPr>
      <w:color w:val="0000FF"/>
      <w:u w:val="single"/>
    </w:rPr>
  </w:style>
  <w:style w:type="paragraph" w:customStyle="1" w:styleId="Zptenadresa">
    <w:name w:val="Zpáteční adresa"/>
    <w:rsid w:val="00676E4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Odstavecseseznamem">
    <w:name w:val="List Paragraph"/>
    <w:basedOn w:val="Normln"/>
    <w:uiPriority w:val="34"/>
    <w:qFormat/>
    <w:rsid w:val="0067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6E4D"/>
    <w:rPr>
      <w:color w:val="0000FF"/>
      <w:u w:val="single"/>
    </w:rPr>
  </w:style>
  <w:style w:type="paragraph" w:customStyle="1" w:styleId="Zptenadresa">
    <w:name w:val="Zpáteční adresa"/>
    <w:rsid w:val="00676E4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Calibri" w:hAnsi="Garamond" w:cs="Times New Roman"/>
      <w:caps/>
      <w:spacing w:val="30"/>
      <w:sz w:val="14"/>
      <w:szCs w:val="20"/>
    </w:rPr>
  </w:style>
  <w:style w:type="paragraph" w:styleId="Odstavecseseznamem">
    <w:name w:val="List Paragraph"/>
    <w:basedOn w:val="Normln"/>
    <w:uiPriority w:val="34"/>
    <w:qFormat/>
    <w:rsid w:val="0067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karlovice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lovice@z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2021-09-20T06:04:00Z</dcterms:created>
  <dcterms:modified xsi:type="dcterms:W3CDTF">2021-09-20T07:08:00Z</dcterms:modified>
</cp:coreProperties>
</file>